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B544D4">
                              <w:t>9</w:t>
                            </w:r>
                          </w:p>
                          <w:p w:rsidR="00297BAF" w:rsidRDefault="00B544D4" w:rsidP="00297BAF">
                            <w:pPr>
                              <w:jc w:val="center"/>
                            </w:pPr>
                            <w:r>
                              <w:t>November 4</w:t>
                            </w:r>
                            <w:r w:rsidR="003360F0">
                              <w:t xml:space="preserve"> – </w:t>
                            </w:r>
                            <w:r>
                              <w:t>November 8</w:t>
                            </w:r>
                            <w:r w:rsidR="00BF31CF">
                              <w:t>, 201</w:t>
                            </w:r>
                            <w:r w:rsidR="00913A5C"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B544D4">
                        <w:t>9</w:t>
                      </w:r>
                    </w:p>
                    <w:p w:rsidR="00297BAF" w:rsidRDefault="00B544D4" w:rsidP="00297BAF">
                      <w:pPr>
                        <w:jc w:val="center"/>
                      </w:pPr>
                      <w:r>
                        <w:t>November 4</w:t>
                      </w:r>
                      <w:r w:rsidR="003360F0">
                        <w:t xml:space="preserve"> – </w:t>
                      </w:r>
                      <w:r>
                        <w:t>November 8</w:t>
                      </w:r>
                      <w:r w:rsidR="00BF31CF">
                        <w:t>, 201</w:t>
                      </w:r>
                      <w:r w:rsidR="00913A5C"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804C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  <w:r w:rsidR="00804C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letter to Mrs. </w:t>
                            </w:r>
                            <w:proofErr w:type="spellStart"/>
                            <w:r w:rsidR="00804C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Tritch</w:t>
                            </w:r>
                            <w:proofErr w:type="spellEnd"/>
                            <w:r w:rsidR="00804C8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explaining </w:t>
                            </w:r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goals for the second quarter.  What changes will you make this quarter?  Are there areas you would like to improve this qua</w:t>
                            </w:r>
                            <w:bookmarkStart w:id="0" w:name="_GoBack"/>
                            <w:bookmarkEnd w:id="0"/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rter? (</w:t>
                            </w:r>
                            <w:proofErr w:type="gramStart"/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academics</w:t>
                            </w:r>
                            <w:proofErr w:type="gramEnd"/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friendships, behavior?)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story that includes the following words:  </w:t>
                            </w:r>
                            <w:r w:rsidR="00D253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desert, laser, muscle, motorcycle, fleas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253BB" w:rsidRPr="00D253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Imagine you had a hundred dollars, but you couldn't keep it. You had to give it away to a person or charity. Who would you give it to? What would you want them to do with it?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B2D" w:rsidRDefault="000D6E62" w:rsidP="000D6E6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D15C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Who are veterans and what is Veteran’s Day?  What can you do to honor veterans on November 11 and throughout the year?  </w:t>
                            </w: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804C84">
                        <w:rPr>
                          <w:rFonts w:cstheme="minorHAnsi"/>
                          <w:sz w:val="28"/>
                          <w:szCs w:val="28"/>
                        </w:rPr>
                        <w:t>Write</w:t>
                      </w:r>
                      <w:proofErr w:type="gramEnd"/>
                      <w:r w:rsidR="00804C84">
                        <w:rPr>
                          <w:rFonts w:cstheme="minorHAnsi"/>
                          <w:sz w:val="28"/>
                          <w:szCs w:val="28"/>
                        </w:rPr>
                        <w:t xml:space="preserve"> a letter to Mrs. </w:t>
                      </w:r>
                      <w:proofErr w:type="spellStart"/>
                      <w:r w:rsidR="00804C84">
                        <w:rPr>
                          <w:rFonts w:cstheme="minorHAnsi"/>
                          <w:sz w:val="28"/>
                          <w:szCs w:val="28"/>
                        </w:rPr>
                        <w:t>Tritch</w:t>
                      </w:r>
                      <w:proofErr w:type="spellEnd"/>
                      <w:r w:rsidR="00804C84">
                        <w:rPr>
                          <w:rFonts w:cstheme="minorHAnsi"/>
                          <w:sz w:val="28"/>
                          <w:szCs w:val="28"/>
                        </w:rPr>
                        <w:t xml:space="preserve"> explaining </w:t>
                      </w:r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>your goals for the second quarter.  What changes will you make this quarter?  Are there areas you would like to improve this qua</w:t>
                      </w:r>
                      <w:bookmarkStart w:id="1" w:name="_GoBack"/>
                      <w:bookmarkEnd w:id="1"/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>rter? (</w:t>
                      </w:r>
                      <w:proofErr w:type="gramStart"/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>academics</w:t>
                      </w:r>
                      <w:proofErr w:type="gramEnd"/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>, friendships, behavior?)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>Write</w:t>
                      </w:r>
                      <w:proofErr w:type="gramEnd"/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 xml:space="preserve"> a story that includes the following words:  </w:t>
                      </w:r>
                      <w:r w:rsidR="00D253BB">
                        <w:rPr>
                          <w:rFonts w:cstheme="minorHAnsi"/>
                          <w:sz w:val="28"/>
                          <w:szCs w:val="28"/>
                        </w:rPr>
                        <w:t>desert, laser, muscle, motorcycle, fleas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D253BB" w:rsidRPr="00D253BB">
                        <w:rPr>
                          <w:rFonts w:cstheme="minorHAnsi"/>
                          <w:sz w:val="28"/>
                          <w:szCs w:val="28"/>
                        </w:rPr>
                        <w:t>Imagine you had a hundred dollars, but you couldn't keep it. You had to give it away to a person or charity. Who would you give it to? What would you want them to do with it?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D1B2D" w:rsidRDefault="000D6E62" w:rsidP="000D6E6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FD15C9">
                        <w:rPr>
                          <w:rFonts w:cstheme="minorHAnsi"/>
                          <w:sz w:val="28"/>
                          <w:szCs w:val="28"/>
                        </w:rPr>
                        <w:t xml:space="preserve">Who are veterans and what is Veteran’s Day?  What can you do to honor veterans on November 11 and throughout the year?  </w:t>
                      </w: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compare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contrast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setting</w:t>
                            </w:r>
                            <w:proofErr w:type="gramEnd"/>
                          </w:p>
                          <w:p w:rsidR="002D1B2D" w:rsidRPr="003360F0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event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>compare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>contrast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>setting</w:t>
                      </w:r>
                      <w:proofErr w:type="gramEnd"/>
                    </w:p>
                    <w:p w:rsidR="002D1B2D" w:rsidRPr="003360F0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>event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C4C5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</w:t>
                            </w:r>
                            <w:r w:rsidR="000D6E6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D253B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comparing and contrasting text structures.  This week we will focus specifically on comparing and contrasting settings and events of a story.  </w:t>
                            </w:r>
                            <w:r w:rsid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Vocab t</w:t>
                            </w:r>
                            <w:r w:rsidR="00BC4C5F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est on Friday!</w:t>
                            </w:r>
                            <w:r w:rsidR="003360F0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 w:rsidRPr="00BC4C5F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exploring 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fractions and specifically unit fractions (1/2, 1/4, 1/8, 1/3, 1/6).  Which ones are larger/smaller?  How can we represent unit fractions and where do we see them in everyday life?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Students</w:t>
                            </w:r>
                            <w:proofErr w:type="gramEnd"/>
                            <w:r w:rsidR="00CF472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</w:t>
                            </w:r>
                            <w:r w:rsidR="00073CA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starting a unit on genetics and heredity.  We are focusing on the differences between inherited and learned traits.</w:t>
                            </w:r>
                            <w:r w:rsidR="000A5D67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C4C5F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</w:t>
                      </w:r>
                      <w:r w:rsidR="000D6E62">
                        <w:rPr>
                          <w:rFonts w:cstheme="minorHAnsi"/>
                          <w:sz w:val="26"/>
                          <w:szCs w:val="26"/>
                        </w:rPr>
                        <w:t xml:space="preserve">on </w:t>
                      </w:r>
                      <w:r w:rsidR="00D253BB">
                        <w:rPr>
                          <w:rFonts w:cstheme="minorHAnsi"/>
                          <w:sz w:val="26"/>
                          <w:szCs w:val="26"/>
                        </w:rPr>
                        <w:t xml:space="preserve">comparing and contrasting text structures.  This week we will focus specifically on comparing and contrasting settings and events of a story.  </w:t>
                      </w:r>
                      <w:r w:rsid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Vocab t</w:t>
                      </w:r>
                      <w:r w:rsidR="00BC4C5F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est on Friday!</w:t>
                      </w:r>
                      <w:r w:rsidR="003360F0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298C" w:rsidRPr="00BC4C5F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exploring 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>fractions and specifically unit fractions (1/2, 1/4, 1/8, 1/3, 1/6).  Which ones are larger/smaller?  How can we represent unit fractions and where do we see them in everyday life?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>Students</w:t>
                      </w:r>
                      <w:proofErr w:type="gramEnd"/>
                      <w:r w:rsidR="00CF4723">
                        <w:rPr>
                          <w:rFonts w:cstheme="minorHAnsi"/>
                          <w:sz w:val="26"/>
                          <w:szCs w:val="26"/>
                        </w:rPr>
                        <w:t xml:space="preserve"> are </w:t>
                      </w:r>
                      <w:r w:rsidR="00073CA6">
                        <w:rPr>
                          <w:rFonts w:cstheme="minorHAnsi"/>
                          <w:sz w:val="26"/>
                          <w:szCs w:val="26"/>
                        </w:rPr>
                        <w:t>starting a unit on genetics and heredity.  We are focusing on the differences between inherited and learned traits.</w:t>
                      </w:r>
                      <w:r w:rsidR="000A5D67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4 – 14 – Parent/Teacher Conferences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4- Report Cards Sent Home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Nov. 7 – </w:t>
                            </w:r>
                            <w:r w:rsidRPr="006D4F76">
                              <w:rPr>
                                <w:b/>
                                <w:sz w:val="28"/>
                                <w:szCs w:val="28"/>
                              </w:rPr>
                              <w:t>BOOSTERTHON RUN!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11- Veteran’s Day – NO SCHOOL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Nov. 12 – PTA Meeting</w:t>
                            </w:r>
                          </w:p>
                          <w:p w:rsidR="006D4F76" w:rsidRDefault="006D4F76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Nov. 21 – </w:t>
                            </w:r>
                            <w:r w:rsidRPr="006D4F76">
                              <w:rPr>
                                <w:rFonts w:ascii="Jokerman" w:hAnsi="Jokerman"/>
                                <w:sz w:val="28"/>
                                <w:szCs w:val="28"/>
                              </w:rPr>
                              <w:t>International Night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4 – 14 – Parent/Teacher Conferences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4- Report Cards Sent Home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Nov. 7 – </w:t>
                      </w:r>
                      <w:r w:rsidRPr="006D4F76">
                        <w:rPr>
                          <w:b/>
                          <w:sz w:val="28"/>
                          <w:szCs w:val="28"/>
                        </w:rPr>
                        <w:t>BOOSTERTHON RUN!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11- Veteran’s Day – NO SCHOOL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Nov. 12 – PTA Meeting</w:t>
                      </w:r>
                    </w:p>
                    <w:p w:rsidR="006D4F76" w:rsidRDefault="006D4F76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Nov. 21 – </w:t>
                      </w:r>
                      <w:r w:rsidRPr="006D4F76">
                        <w:rPr>
                          <w:rFonts w:ascii="Jokerman" w:hAnsi="Jokerman"/>
                          <w:sz w:val="28"/>
                          <w:szCs w:val="28"/>
                        </w:rPr>
                        <w:t>International Night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Making inferences while reading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Making inferences while reading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7A" w:rsidRDefault="00083B7A" w:rsidP="007473D9">
      <w:pPr>
        <w:spacing w:after="0" w:line="240" w:lineRule="auto"/>
      </w:pPr>
      <w:r>
        <w:separator/>
      </w:r>
    </w:p>
  </w:endnote>
  <w:endnote w:type="continuationSeparator" w:id="0">
    <w:p w:rsidR="00083B7A" w:rsidRDefault="00083B7A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7A" w:rsidRDefault="00083B7A" w:rsidP="007473D9">
      <w:pPr>
        <w:spacing w:after="0" w:line="240" w:lineRule="auto"/>
      </w:pPr>
      <w:r>
        <w:separator/>
      </w:r>
    </w:p>
  </w:footnote>
  <w:footnote w:type="continuationSeparator" w:id="0">
    <w:p w:rsidR="00083B7A" w:rsidRDefault="00083B7A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73CA6"/>
    <w:rsid w:val="00083B7A"/>
    <w:rsid w:val="000A1076"/>
    <w:rsid w:val="000A37B9"/>
    <w:rsid w:val="000A5D67"/>
    <w:rsid w:val="000C3875"/>
    <w:rsid w:val="000D6E62"/>
    <w:rsid w:val="001A083B"/>
    <w:rsid w:val="001A0EA0"/>
    <w:rsid w:val="001A5F8F"/>
    <w:rsid w:val="00273395"/>
    <w:rsid w:val="00296D2E"/>
    <w:rsid w:val="00297BAF"/>
    <w:rsid w:val="002D1B2D"/>
    <w:rsid w:val="003360F0"/>
    <w:rsid w:val="00343C1E"/>
    <w:rsid w:val="003A6151"/>
    <w:rsid w:val="003C2B2A"/>
    <w:rsid w:val="003E0D47"/>
    <w:rsid w:val="00423691"/>
    <w:rsid w:val="00464179"/>
    <w:rsid w:val="004B3984"/>
    <w:rsid w:val="004F53FA"/>
    <w:rsid w:val="006243C7"/>
    <w:rsid w:val="006317D6"/>
    <w:rsid w:val="006452DA"/>
    <w:rsid w:val="006D4F76"/>
    <w:rsid w:val="006E2FD0"/>
    <w:rsid w:val="007027AD"/>
    <w:rsid w:val="00724F5D"/>
    <w:rsid w:val="00731F22"/>
    <w:rsid w:val="007473D9"/>
    <w:rsid w:val="007B4D5A"/>
    <w:rsid w:val="00804C84"/>
    <w:rsid w:val="0085774C"/>
    <w:rsid w:val="00863243"/>
    <w:rsid w:val="00913A5C"/>
    <w:rsid w:val="00971FC5"/>
    <w:rsid w:val="00AD5AEA"/>
    <w:rsid w:val="00AE7F8D"/>
    <w:rsid w:val="00B544D4"/>
    <w:rsid w:val="00B74557"/>
    <w:rsid w:val="00B75C53"/>
    <w:rsid w:val="00B80A03"/>
    <w:rsid w:val="00BC4C5F"/>
    <w:rsid w:val="00BC67CD"/>
    <w:rsid w:val="00BF31CF"/>
    <w:rsid w:val="00C01200"/>
    <w:rsid w:val="00C44032"/>
    <w:rsid w:val="00C62ABC"/>
    <w:rsid w:val="00CD15BA"/>
    <w:rsid w:val="00CF4723"/>
    <w:rsid w:val="00CF6AE0"/>
    <w:rsid w:val="00D253BB"/>
    <w:rsid w:val="00DA298C"/>
    <w:rsid w:val="00DC247A"/>
    <w:rsid w:val="00E5284C"/>
    <w:rsid w:val="00EC656D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5</cp:revision>
  <cp:lastPrinted>2013-11-03T23:31:00Z</cp:lastPrinted>
  <dcterms:created xsi:type="dcterms:W3CDTF">2013-11-03T22:54:00Z</dcterms:created>
  <dcterms:modified xsi:type="dcterms:W3CDTF">2013-11-03T23:31:00Z</dcterms:modified>
</cp:coreProperties>
</file>